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699BB87" w14:textId="77777777" w:rsidR="006355EA" w:rsidRDefault="006355EA" w:rsidP="000571BB">
      <w:pPr>
        <w:jc w:val="center"/>
        <w:rPr>
          <w:b/>
          <w:bCs/>
          <w:sz w:val="28"/>
          <w:szCs w:val="28"/>
          <w:lang w:val="lt-LT"/>
        </w:rPr>
      </w:pPr>
    </w:p>
    <w:p w14:paraId="509069AF" w14:textId="79F9FE32" w:rsidR="007320D4" w:rsidRDefault="007320D4" w:rsidP="000571BB">
      <w:pPr>
        <w:jc w:val="center"/>
        <w:rPr>
          <w:b/>
          <w:bCs/>
          <w:sz w:val="28"/>
          <w:szCs w:val="28"/>
          <w:lang w:val="lt-LT"/>
        </w:rPr>
      </w:pPr>
      <w:r>
        <w:rPr>
          <w:b/>
          <w:bCs/>
          <w:sz w:val="28"/>
          <w:szCs w:val="28"/>
          <w:lang w:val="lt-LT"/>
        </w:rPr>
        <w:t xml:space="preserve">2021 m.  </w:t>
      </w:r>
      <w:r w:rsidR="00E156C1">
        <w:rPr>
          <w:b/>
          <w:bCs/>
          <w:sz w:val="28"/>
          <w:szCs w:val="28"/>
          <w:lang w:val="lt-LT"/>
        </w:rPr>
        <w:t xml:space="preserve">LIETUVOS </w:t>
      </w:r>
      <w:r>
        <w:rPr>
          <w:b/>
          <w:bCs/>
          <w:sz w:val="28"/>
          <w:szCs w:val="28"/>
          <w:lang w:val="lt-LT"/>
        </w:rPr>
        <w:t>STREET RACE</w:t>
      </w:r>
      <w:r w:rsidR="002460B6">
        <w:rPr>
          <w:b/>
          <w:bCs/>
          <w:sz w:val="28"/>
          <w:szCs w:val="28"/>
          <w:lang w:val="lt-LT"/>
        </w:rPr>
        <w:t xml:space="preserve"> </w:t>
      </w:r>
      <w:r>
        <w:rPr>
          <w:b/>
          <w:bCs/>
          <w:sz w:val="28"/>
          <w:szCs w:val="28"/>
          <w:lang w:val="lt-LT"/>
        </w:rPr>
        <w:t>ČEMPIONATAS</w:t>
      </w:r>
    </w:p>
    <w:p w14:paraId="7A8FCEB5" w14:textId="77777777" w:rsidR="006355EA" w:rsidRDefault="006355EA" w:rsidP="000571BB">
      <w:pPr>
        <w:jc w:val="center"/>
        <w:rPr>
          <w:b/>
          <w:sz w:val="28"/>
          <w:szCs w:val="28"/>
        </w:rPr>
      </w:pPr>
    </w:p>
    <w:p w14:paraId="4F33459A" w14:textId="0F98F8DC" w:rsidR="00F12AAF" w:rsidRDefault="006355EA" w:rsidP="000571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KOMANDIN</w:t>
      </w:r>
      <w:r>
        <w:rPr>
          <w:b/>
          <w:sz w:val="28"/>
          <w:szCs w:val="28"/>
          <w:lang w:val="lt-LT"/>
        </w:rPr>
        <w:t>Ė</w:t>
      </w:r>
      <w:r w:rsidR="00F12AAF" w:rsidRPr="002B5BCC">
        <w:rPr>
          <w:b/>
          <w:sz w:val="28"/>
          <w:szCs w:val="28"/>
        </w:rPr>
        <w:t xml:space="preserve"> PARAIŠKA</w:t>
      </w:r>
    </w:p>
    <w:p w14:paraId="25AEF40D" w14:textId="45FCD58A" w:rsidR="00221E68" w:rsidRPr="00EA006F" w:rsidRDefault="00221E68">
      <w:pPr>
        <w:rPr>
          <w:sz w:val="16"/>
          <w:szCs w:val="16"/>
          <w:lang w:val="lt-LT"/>
        </w:rPr>
      </w:pPr>
    </w:p>
    <w:p w14:paraId="43D57090" w14:textId="77777777" w:rsidR="00F12AAF" w:rsidRDefault="00F12AAF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</w:p>
    <w:tbl>
      <w:tblPr>
        <w:tblW w:w="1079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0798"/>
      </w:tblGrid>
      <w:tr w:rsidR="00F12AAF" w14:paraId="77F43DEF" w14:textId="77777777" w:rsidTr="00BC2537">
        <w:tc>
          <w:tcPr>
            <w:tcW w:w="10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C15FB" w14:textId="4E05DA9F" w:rsidR="00F12AAF" w:rsidRPr="000276BA" w:rsidRDefault="00174870" w:rsidP="007320D4">
            <w:pPr>
              <w:snapToGrid w:val="0"/>
              <w:jc w:val="both"/>
              <w:rPr>
                <w:sz w:val="22"/>
                <w:szCs w:val="22"/>
              </w:rPr>
            </w:pPr>
            <w:r w:rsidRPr="00EA006F">
              <w:rPr>
                <w:b/>
                <w:bCs/>
                <w:sz w:val="22"/>
                <w:szCs w:val="22"/>
                <w:lang w:val="lt-LT"/>
              </w:rPr>
              <w:t>Organizatorius:</w:t>
            </w:r>
            <w:r>
              <w:rPr>
                <w:sz w:val="22"/>
                <w:szCs w:val="22"/>
                <w:lang w:val="lt-LT"/>
              </w:rPr>
              <w:t xml:space="preserve"> VšĮ „</w:t>
            </w:r>
            <w:r w:rsidR="002A2815">
              <w:rPr>
                <w:sz w:val="22"/>
                <w:szCs w:val="22"/>
                <w:lang w:val="lt-LT"/>
              </w:rPr>
              <w:t>Kauno autoklubas</w:t>
            </w:r>
            <w:r>
              <w:rPr>
                <w:sz w:val="22"/>
                <w:szCs w:val="22"/>
                <w:lang w:val="lt-LT"/>
              </w:rPr>
              <w:t xml:space="preserve">“, </w:t>
            </w:r>
            <w:r w:rsidRPr="00EA006F">
              <w:rPr>
                <w:b/>
                <w:bCs/>
                <w:sz w:val="22"/>
                <w:szCs w:val="22"/>
                <w:lang w:val="lt-LT"/>
              </w:rPr>
              <w:t>tel.</w:t>
            </w:r>
            <w:r>
              <w:rPr>
                <w:sz w:val="22"/>
                <w:szCs w:val="22"/>
                <w:lang w:val="lt-LT"/>
              </w:rPr>
              <w:t xml:space="preserve"> </w:t>
            </w:r>
            <w:r w:rsidR="002A2815">
              <w:rPr>
                <w:sz w:val="22"/>
                <w:szCs w:val="22"/>
              </w:rPr>
              <w:t>8</w:t>
            </w:r>
            <w:r w:rsidR="002A2815" w:rsidRPr="002A2815">
              <w:rPr>
                <w:sz w:val="22"/>
                <w:szCs w:val="22"/>
                <w:lang w:val="lt-LT"/>
              </w:rPr>
              <w:t xml:space="preserve"> 685 09176</w:t>
            </w:r>
            <w:r>
              <w:rPr>
                <w:sz w:val="22"/>
                <w:szCs w:val="22"/>
                <w:lang w:val="lt-LT"/>
              </w:rPr>
              <w:t xml:space="preserve">, </w:t>
            </w:r>
            <w:r w:rsidRPr="00EA006F">
              <w:rPr>
                <w:b/>
                <w:bCs/>
                <w:sz w:val="22"/>
                <w:szCs w:val="22"/>
                <w:lang w:val="lt-LT"/>
              </w:rPr>
              <w:t xml:space="preserve">el. </w:t>
            </w:r>
            <w:proofErr w:type="spellStart"/>
            <w:r w:rsidRPr="00EA006F">
              <w:rPr>
                <w:b/>
                <w:bCs/>
                <w:sz w:val="22"/>
                <w:szCs w:val="22"/>
              </w:rPr>
              <w:t>paštas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2A2815" w:rsidRPr="002A2815">
              <w:rPr>
                <w:sz w:val="22"/>
                <w:szCs w:val="22"/>
                <w:lang w:val="lt-LT"/>
              </w:rPr>
              <w:t>info@kaunoautoklubas.lt</w:t>
            </w:r>
          </w:p>
        </w:tc>
      </w:tr>
    </w:tbl>
    <w:p w14:paraId="6FF8EE7C" w14:textId="77777777" w:rsidR="00F12AAF" w:rsidRDefault="00F12AAF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585"/>
        <w:gridCol w:w="3585"/>
        <w:gridCol w:w="3645"/>
      </w:tblGrid>
      <w:tr w:rsidR="00F12AAF" w14:paraId="18626AAF" w14:textId="77777777"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14:paraId="3BE20435" w14:textId="77777777" w:rsidR="00F12AAF" w:rsidRDefault="00F12AAF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ETAPAS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14:paraId="68C83427" w14:textId="77777777" w:rsidR="00F12AAF" w:rsidRDefault="00F12AAF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VIETA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6385A045" w14:textId="77777777" w:rsidR="00F12AAF" w:rsidRDefault="00F12AAF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DATA</w:t>
            </w:r>
          </w:p>
        </w:tc>
      </w:tr>
      <w:tr w:rsidR="00F12AAF" w14:paraId="50471B0A" w14:textId="77777777">
        <w:trPr>
          <w:trHeight w:val="48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37978" w14:textId="1CDB76BE" w:rsidR="00F12AAF" w:rsidRDefault="003B4126">
            <w:pPr>
              <w:snapToGrid w:val="0"/>
              <w:jc w:val="center"/>
            </w:pPr>
            <w:r>
              <w:t>I</w:t>
            </w:r>
            <w:r w:rsidR="00174870">
              <w:t>I</w:t>
            </w:r>
            <w:r w:rsidR="002A2815">
              <w:t>I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7A56C" w14:textId="3920B911" w:rsidR="00F12AAF" w:rsidRDefault="002A2815" w:rsidP="00FD640B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Kaunas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1D5E3" w14:textId="0E453828" w:rsidR="00F12AAF" w:rsidRDefault="007320D4" w:rsidP="00B761B9">
            <w:pPr>
              <w:snapToGrid w:val="0"/>
              <w:jc w:val="center"/>
            </w:pPr>
            <w:r>
              <w:t>2021-</w:t>
            </w:r>
            <w:r w:rsidR="00EA006F">
              <w:t>0</w:t>
            </w:r>
            <w:r w:rsidR="002A2815">
              <w:t>6</w:t>
            </w:r>
            <w:r w:rsidR="00EA006F">
              <w:t>-</w:t>
            </w:r>
            <w:r w:rsidR="002A2815">
              <w:t>19</w:t>
            </w:r>
          </w:p>
        </w:tc>
      </w:tr>
    </w:tbl>
    <w:p w14:paraId="52E5239A" w14:textId="77777777" w:rsidR="00F12AAF" w:rsidRDefault="00F12AAF"/>
    <w:p w14:paraId="042248E3" w14:textId="48746A1C" w:rsidR="006355EA" w:rsidRDefault="006355EA" w:rsidP="006355EA">
      <w:pPr>
        <w:rPr>
          <w:caps/>
          <w:lang w:val="de-DE"/>
        </w:rPr>
      </w:pPr>
      <w:r>
        <w:rPr>
          <w:caps/>
          <w:lang w:val="de-DE"/>
        </w:rPr>
        <w:t xml:space="preserve">KomandOS PAVADINIMAS          </w:t>
      </w:r>
      <w:r>
        <w:rPr>
          <w:caps/>
          <w:u w:val="single"/>
          <w:lang w:val="de-DE"/>
        </w:rPr>
        <w:tab/>
      </w:r>
      <w:r>
        <w:rPr>
          <w:caps/>
          <w:u w:val="single"/>
          <w:lang w:val="de-DE"/>
        </w:rPr>
        <w:tab/>
      </w:r>
      <w:r>
        <w:rPr>
          <w:caps/>
          <w:u w:val="single"/>
          <w:lang w:val="de-DE"/>
        </w:rPr>
        <w:tab/>
      </w:r>
      <w:r>
        <w:rPr>
          <w:caps/>
          <w:u w:val="single"/>
          <w:lang w:val="de-DE"/>
        </w:rPr>
        <w:tab/>
      </w:r>
      <w:r>
        <w:rPr>
          <w:caps/>
          <w:u w:val="single"/>
          <w:lang w:val="de-DE"/>
        </w:rPr>
        <w:tab/>
      </w:r>
      <w:r>
        <w:rPr>
          <w:caps/>
          <w:u w:val="single"/>
          <w:lang w:val="de-DE"/>
        </w:rPr>
        <w:tab/>
      </w:r>
      <w:r>
        <w:rPr>
          <w:caps/>
          <w:u w:val="single"/>
          <w:lang w:val="de-DE"/>
        </w:rPr>
        <w:tab/>
      </w:r>
      <w:r>
        <w:rPr>
          <w:caps/>
          <w:u w:val="single"/>
          <w:lang w:val="de-DE"/>
        </w:rPr>
        <w:tab/>
      </w:r>
      <w:r>
        <w:rPr>
          <w:caps/>
          <w:u w:val="single"/>
          <w:lang w:val="de-DE"/>
        </w:rPr>
        <w:tab/>
      </w:r>
      <w:r>
        <w:rPr>
          <w:caps/>
          <w:lang w:val="de-DE"/>
        </w:rPr>
        <w:tab/>
      </w:r>
      <w:r>
        <w:rPr>
          <w:caps/>
          <w:lang w:val="de-DE"/>
        </w:rPr>
        <w:tab/>
      </w:r>
      <w:r>
        <w:rPr>
          <w:caps/>
          <w:lang w:val="de-DE"/>
        </w:rPr>
        <w:tab/>
        <w:t xml:space="preserve">    </w:t>
      </w:r>
    </w:p>
    <w:p w14:paraId="3252E38A" w14:textId="634DC86F" w:rsidR="006355EA" w:rsidRPr="00DC426E" w:rsidRDefault="006355EA" w:rsidP="006355EA">
      <w:pPr>
        <w:rPr>
          <w:caps/>
          <w:u w:val="single"/>
        </w:rPr>
      </w:pPr>
      <w:r>
        <w:rPr>
          <w:caps/>
        </w:rPr>
        <w:t>Pareiškėjo licenCijos NR.</w:t>
      </w:r>
      <w:r>
        <w:rPr>
          <w:caps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EFEC04" w14:textId="77777777" w:rsidR="006355EA" w:rsidRDefault="006355EA" w:rsidP="006355EA">
      <w:pPr>
        <w:rPr>
          <w:lang w:val="lt-LT"/>
        </w:rPr>
      </w:pPr>
    </w:p>
    <w:tbl>
      <w:tblPr>
        <w:tblW w:w="1076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870"/>
        <w:gridCol w:w="1443"/>
        <w:gridCol w:w="2115"/>
        <w:gridCol w:w="1659"/>
        <w:gridCol w:w="4678"/>
      </w:tblGrid>
      <w:tr w:rsidR="006355EA" w14:paraId="3248577C" w14:textId="77777777" w:rsidTr="006355EA">
        <w:trPr>
          <w:trHeight w:val="5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7F3E28D8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EILĖS NR.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0EB1ED0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STARTINIS NR.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5ADF7B2A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GRUPĖ / KLASĖ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4A84CEA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METINĖS LICENCIJOS NUMERIS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vAlign w:val="center"/>
          </w:tcPr>
          <w:p w14:paraId="63F7BE3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VARDAS, PAVARDĖ</w:t>
            </w:r>
          </w:p>
        </w:tc>
      </w:tr>
      <w:tr w:rsidR="006355EA" w14:paraId="1E0322CC" w14:textId="77777777" w:rsidTr="006355EA">
        <w:trPr>
          <w:trHeight w:val="419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1094A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C2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B97F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32437C" w14:textId="77777777" w:rsidR="006355EA" w:rsidRPr="00B6182A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3DAF2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10E195A0" w14:textId="77777777" w:rsidTr="006355EA">
        <w:trPr>
          <w:trHeight w:val="41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ABE6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67A03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398CA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C92CBC" w14:textId="77777777" w:rsidR="006355EA" w:rsidRPr="00DA3B8D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620B6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F587FA6" w14:textId="77777777" w:rsidTr="006355EA">
        <w:trPr>
          <w:trHeight w:val="41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5D4B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F7103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F60D2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2453D" w14:textId="77777777" w:rsidR="006355EA" w:rsidRPr="00DA3B8D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6ECD5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3DD96379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5B5B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9AA24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0ED7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1AAAB" w14:textId="77777777" w:rsidR="006355EA" w:rsidRPr="00DA3B8D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D38D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4C4B0DB5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9DF9D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46EE3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EE70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225C1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F1CA7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6573339D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9A6D4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6.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1F73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50D76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2289C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C99C1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15331910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FF836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7.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1F1D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827E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C00F2D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32303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7881760B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52EA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8.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BFDE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8986E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7C8410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313F5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861C752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A6E3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9.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4303E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B8DB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B7B0F7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CE2B4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AC654DB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8438C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10.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41285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76F27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00828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5A9F8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10339E66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20D27" w14:textId="6E5651C6" w:rsidR="006355EA" w:rsidRPr="006355EA" w:rsidRDefault="006355EA" w:rsidP="006355EA">
            <w:pPr>
              <w:snapToGrid w:val="0"/>
              <w:jc w:val="center"/>
            </w:pPr>
            <w:r>
              <w:t>11.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F88D4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10A0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898BCC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4FD3B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E094194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59FE" w14:textId="2167F673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12.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91BD2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D2A1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D5B125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98FA9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78DDBF0C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595EC" w14:textId="46DA9688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13.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53955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5270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D622E4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53563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7F1E976E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C8049" w14:textId="71EC3336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14.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256B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5C7C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DD1B12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44100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4484F0ED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E339D" w14:textId="570328EE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15.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EDEC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67DB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0EEFA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CDA71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</w:tbl>
    <w:p w14:paraId="6DF73661" w14:textId="77777777" w:rsidR="006355EA" w:rsidRDefault="006355EA" w:rsidP="006355EA"/>
    <w:p w14:paraId="3FEE0D5E" w14:textId="77777777" w:rsidR="006355EA" w:rsidRDefault="006355EA" w:rsidP="006355EA"/>
    <w:p w14:paraId="2A8398CE" w14:textId="3D168D42" w:rsidR="006355EA" w:rsidRDefault="006355EA" w:rsidP="006355EA">
      <w:pPr>
        <w:rPr>
          <w:lang w:val="lt-LT"/>
        </w:rPr>
      </w:pPr>
      <w:r>
        <w:rPr>
          <w:lang w:val="lt-LT"/>
        </w:rPr>
        <w:t>Viso komandoje ............... dalyviai(-ių).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</w:p>
    <w:p w14:paraId="62E884BE" w14:textId="0B7AB0DD" w:rsidR="006355EA" w:rsidRPr="006355EA" w:rsidRDefault="006355EA" w:rsidP="006355EA">
      <w:pPr>
        <w:rPr>
          <w:sz w:val="20"/>
          <w:lang w:val="lt-LT"/>
        </w:rPr>
      </w:pPr>
      <w:r>
        <w:rPr>
          <w:bCs/>
          <w:lang w:val="lt-LT"/>
        </w:rPr>
        <w:t>Komandos vadova</w:t>
      </w:r>
      <w:r>
        <w:rPr>
          <w:bCs/>
        </w:rPr>
        <w:t>s (</w:t>
      </w:r>
      <w:proofErr w:type="spellStart"/>
      <w:r>
        <w:rPr>
          <w:bCs/>
        </w:rPr>
        <w:t>atstovas</w:t>
      </w:r>
      <w:proofErr w:type="spellEnd"/>
      <w:r>
        <w:rPr>
          <w:bCs/>
        </w:rPr>
        <w:t>)</w:t>
      </w:r>
      <w:r>
        <w:rPr>
          <w:bCs/>
          <w:lang w:val="lt-LT"/>
        </w:rPr>
        <w:tab/>
        <w:t xml:space="preserve">                     </w:t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  <w:t xml:space="preserve">       </w:t>
      </w:r>
      <w:r>
        <w:rPr>
          <w:sz w:val="20"/>
          <w:lang w:val="lt-LT"/>
        </w:rPr>
        <w:t>(vardas, pavardė, parašas, a.v.)</w:t>
      </w:r>
    </w:p>
    <w:p w14:paraId="235AC751" w14:textId="4CC38717" w:rsidR="00F12AAF" w:rsidRDefault="00F12AAF">
      <w:r>
        <w:rPr>
          <w:lang w:val="lt-LT"/>
        </w:rPr>
        <w:t xml:space="preserve"> </w:t>
      </w:r>
    </w:p>
    <w:sectPr w:rsidR="00F12AAF" w:rsidSect="007320D4">
      <w:headerReference w:type="default" r:id="rId7"/>
      <w:pgSz w:w="12240" w:h="15840"/>
      <w:pgMar w:top="1276" w:right="540" w:bottom="266" w:left="1134" w:header="225" w:footer="21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D551C" w14:textId="77777777" w:rsidR="000D3E7D" w:rsidRDefault="000D3E7D">
      <w:r>
        <w:separator/>
      </w:r>
    </w:p>
  </w:endnote>
  <w:endnote w:type="continuationSeparator" w:id="0">
    <w:p w14:paraId="248C26DF" w14:textId="77777777" w:rsidR="000D3E7D" w:rsidRDefault="000D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3CB80" w14:textId="77777777" w:rsidR="000D3E7D" w:rsidRDefault="000D3E7D">
      <w:r>
        <w:separator/>
      </w:r>
    </w:p>
  </w:footnote>
  <w:footnote w:type="continuationSeparator" w:id="0">
    <w:p w14:paraId="14F169B3" w14:textId="77777777" w:rsidR="000D3E7D" w:rsidRDefault="000D3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E4DEB" w14:textId="77777777" w:rsidR="00EA006F" w:rsidRDefault="00EA006F" w:rsidP="00EA006F">
    <w:pPr>
      <w:pStyle w:val="Header"/>
      <w:tabs>
        <w:tab w:val="clear" w:pos="4320"/>
        <w:tab w:val="clear" w:pos="8640"/>
        <w:tab w:val="center" w:pos="5193"/>
      </w:tabs>
    </w:pPr>
  </w:p>
  <w:p w14:paraId="195FD936" w14:textId="257AD519" w:rsidR="00EA006F" w:rsidRDefault="00EA006F" w:rsidP="00EA006F">
    <w:pPr>
      <w:pStyle w:val="Header"/>
      <w:tabs>
        <w:tab w:val="clear" w:pos="4320"/>
        <w:tab w:val="clear" w:pos="8640"/>
        <w:tab w:val="center" w:pos="5193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947D6CD" wp14:editId="79E1FACD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1047750" cy="442595"/>
          <wp:effectExtent l="0" t="0" r="0" b="0"/>
          <wp:wrapNone/>
          <wp:docPr id="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2815">
      <w:rPr>
        <w:noProof/>
      </w:rPr>
      <w:drawing>
        <wp:inline distT="0" distB="0" distL="0" distR="0" wp14:anchorId="41E06CB3" wp14:editId="7D1DB781">
          <wp:extent cx="1770499" cy="452120"/>
          <wp:effectExtent l="0" t="0" r="1270" b="5080"/>
          <wp:docPr id="32" name="Paveikslėlis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aveikslėlis 3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940" cy="455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</w:t>
    </w:r>
    <w:r w:rsidRPr="00434BBF">
      <w:rPr>
        <w:noProof/>
      </w:rPr>
      <w:drawing>
        <wp:inline distT="0" distB="0" distL="0" distR="0" wp14:anchorId="0B59EBF8" wp14:editId="704FD8AC">
          <wp:extent cx="1762125" cy="371475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</w:t>
    </w:r>
  </w:p>
  <w:p w14:paraId="2F6E6351" w14:textId="77777777" w:rsidR="00F12AAF" w:rsidRPr="00EA006F" w:rsidRDefault="00F12AAF" w:rsidP="00EA00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6F"/>
    <w:rsid w:val="000276BA"/>
    <w:rsid w:val="000571BB"/>
    <w:rsid w:val="00071452"/>
    <w:rsid w:val="000D3E7D"/>
    <w:rsid w:val="000F4798"/>
    <w:rsid w:val="00174870"/>
    <w:rsid w:val="001D39B5"/>
    <w:rsid w:val="00221E68"/>
    <w:rsid w:val="002460B6"/>
    <w:rsid w:val="002A1D5D"/>
    <w:rsid w:val="002A2815"/>
    <w:rsid w:val="002B5BCC"/>
    <w:rsid w:val="002E0A96"/>
    <w:rsid w:val="003173DB"/>
    <w:rsid w:val="00332223"/>
    <w:rsid w:val="003404E4"/>
    <w:rsid w:val="00340D1B"/>
    <w:rsid w:val="003426BA"/>
    <w:rsid w:val="003A2FF3"/>
    <w:rsid w:val="003B4126"/>
    <w:rsid w:val="00411399"/>
    <w:rsid w:val="004A366F"/>
    <w:rsid w:val="005A0867"/>
    <w:rsid w:val="005A4F75"/>
    <w:rsid w:val="005A6503"/>
    <w:rsid w:val="006355EA"/>
    <w:rsid w:val="006E7DDC"/>
    <w:rsid w:val="00713144"/>
    <w:rsid w:val="00730F2B"/>
    <w:rsid w:val="007320D4"/>
    <w:rsid w:val="00747569"/>
    <w:rsid w:val="008173AA"/>
    <w:rsid w:val="00840D0E"/>
    <w:rsid w:val="008840FA"/>
    <w:rsid w:val="009954C7"/>
    <w:rsid w:val="009E1977"/>
    <w:rsid w:val="00A4163F"/>
    <w:rsid w:val="00A471D0"/>
    <w:rsid w:val="00A54FA1"/>
    <w:rsid w:val="00AD1FB8"/>
    <w:rsid w:val="00B761B9"/>
    <w:rsid w:val="00BC2537"/>
    <w:rsid w:val="00CB4D53"/>
    <w:rsid w:val="00CE4066"/>
    <w:rsid w:val="00D631B4"/>
    <w:rsid w:val="00E156C1"/>
    <w:rsid w:val="00E73FA6"/>
    <w:rsid w:val="00EA006F"/>
    <w:rsid w:val="00EF7A41"/>
    <w:rsid w:val="00F12AAF"/>
    <w:rsid w:val="00F60218"/>
    <w:rsid w:val="00F66D38"/>
    <w:rsid w:val="00FD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5F7EF88"/>
  <w15:chartTrackingRefBased/>
  <w15:docId w15:val="{A2FE0EE6-FD0D-41DF-9938-03218083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caps/>
      <w:lang w:val="lt-LT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/>
      <w:b/>
      <w:bCs/>
      <w:sz w:val="20"/>
      <w:lang w:val="lt-LT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caps/>
      <w:sz w:val="18"/>
      <w:lang w:val="lt-L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efaultParagraphFont1">
    <w:name w:val="Default Paragraph Fon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Antrat1">
    <w:name w:val="Antraštė1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2"/>
      <w:lang w:val="de-DE"/>
    </w:rPr>
  </w:style>
  <w:style w:type="paragraph" w:styleId="List">
    <w:name w:val="List"/>
    <w:basedOn w:val="BodyText"/>
    <w:rPr>
      <w:rFonts w:cs="Mangal"/>
    </w:rPr>
  </w:style>
  <w:style w:type="paragraph" w:customStyle="1" w:styleId="Pavadinimas1">
    <w:name w:val="Pavadinimas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Rodykl">
    <w:name w:val="Rodyklė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besliotekstas1">
    <w:name w:val="Debesėlio tekstas1"/>
    <w:basedOn w:val="Normal"/>
    <w:rPr>
      <w:rFonts w:ascii="Tahoma" w:hAnsi="Tahoma" w:cs="Tahoma"/>
      <w:sz w:val="16"/>
      <w:szCs w:val="16"/>
      <w:lang w:val="lt-LT"/>
    </w:rPr>
  </w:style>
  <w:style w:type="paragraph" w:customStyle="1" w:styleId="Lentelsturinys">
    <w:name w:val="Lentelės turinys"/>
    <w:basedOn w:val="Normal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character" w:customStyle="1" w:styleId="Heading10">
    <w:name w:val="Heading #1_"/>
    <w:link w:val="Heading11"/>
    <w:rsid w:val="00E156C1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Heading11">
    <w:name w:val="Heading #1"/>
    <w:basedOn w:val="Normal"/>
    <w:link w:val="Heading10"/>
    <w:rsid w:val="00E156C1"/>
    <w:pPr>
      <w:widowControl w:val="0"/>
      <w:shd w:val="clear" w:color="auto" w:fill="FFFFFF"/>
      <w:suppressAutoHyphens w:val="0"/>
      <w:spacing w:before="300" w:after="120" w:line="0" w:lineRule="atLeast"/>
      <w:jc w:val="center"/>
      <w:outlineLvl w:val="0"/>
    </w:pPr>
    <w:rPr>
      <w:rFonts w:ascii="Calibri" w:eastAsia="Calibri" w:hAnsi="Calibri"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0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AUTOMOBILIŲ GREITUMINIO SLALOMO-KALNŲ LENKTYNIŲ ČEMPIONATAS</vt:lpstr>
      <vt:lpstr>LIETUVOS AUTOMOBILIŲ GREITUMINIO SLALOMO-KALNŲ LENKTYNIŲ ČEMPIONATAS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AUTOMOBILIŲ GREITUMINIO SLALOMO-KALNŲ LENKTYNIŲ ČEMPIONATAS</dc:title>
  <dc:subject/>
  <dc:creator>RV</dc:creator>
  <cp:keywords/>
  <cp:lastModifiedBy>R</cp:lastModifiedBy>
  <cp:revision>2</cp:revision>
  <cp:lastPrinted>2009-03-19T09:42:00Z</cp:lastPrinted>
  <dcterms:created xsi:type="dcterms:W3CDTF">2021-05-19T13:09:00Z</dcterms:created>
  <dcterms:modified xsi:type="dcterms:W3CDTF">2021-05-19T13:09:00Z</dcterms:modified>
</cp:coreProperties>
</file>